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52" w:rsidRDefault="00005252" w:rsidP="00B21A16">
      <w:pPr>
        <w:autoSpaceDE w:val="0"/>
        <w:autoSpaceDN w:val="0"/>
        <w:adjustRightInd w:val="0"/>
        <w:spacing w:after="0" w:line="240" w:lineRule="auto"/>
        <w:rPr>
          <w:rFonts w:ascii="TimesLTStd-Bold" w:hAnsi="TimesLTStd-Bold" w:cs="TimesLTStd-Bold"/>
          <w:b/>
          <w:bCs/>
          <w:sz w:val="22"/>
        </w:rPr>
      </w:pPr>
      <w:r w:rsidRPr="00A958A1">
        <w:rPr>
          <w:rStyle w:val="Titolo1Carattere"/>
          <w:b/>
          <w:noProof/>
          <w:sz w:val="28"/>
          <w:szCs w:val="28"/>
        </w:rPr>
        <w:drawing>
          <wp:inline distT="0" distB="0" distL="0" distR="0" wp14:anchorId="62D051E3" wp14:editId="6CE25079">
            <wp:extent cx="1247775" cy="156740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ertina lib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438" cy="159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5252" w:rsidRDefault="00005252" w:rsidP="00005252">
      <w:pPr>
        <w:autoSpaceDE w:val="0"/>
        <w:autoSpaceDN w:val="0"/>
        <w:adjustRightInd w:val="0"/>
        <w:spacing w:after="0" w:line="240" w:lineRule="auto"/>
        <w:rPr>
          <w:rFonts w:ascii="TimesLTStd-Bold" w:hAnsi="TimesLTStd-Bold" w:cs="TimesLTStd-Bold"/>
          <w:b/>
          <w:bCs/>
          <w:sz w:val="22"/>
        </w:rPr>
      </w:pPr>
      <w:r>
        <w:rPr>
          <w:rFonts w:ascii="TimesLTStd-Bold" w:hAnsi="TimesLTStd-Bold" w:cs="TimesLTStd-Bold"/>
          <w:b/>
          <w:bCs/>
          <w:sz w:val="22"/>
        </w:rPr>
        <w:t>Francesco Rovetto</w:t>
      </w:r>
    </w:p>
    <w:p w:rsidR="00005252" w:rsidRDefault="00005252" w:rsidP="00005252">
      <w:pPr>
        <w:autoSpaceDE w:val="0"/>
        <w:autoSpaceDN w:val="0"/>
        <w:adjustRightInd w:val="0"/>
        <w:spacing w:after="0" w:line="240" w:lineRule="auto"/>
        <w:rPr>
          <w:rFonts w:ascii="TimesLTStd-Bold" w:hAnsi="TimesLTStd-Bold" w:cs="TimesLTStd-Bold"/>
          <w:b/>
          <w:bCs/>
          <w:sz w:val="22"/>
        </w:rPr>
      </w:pPr>
      <w:r>
        <w:rPr>
          <w:rFonts w:ascii="TimesLTStd-Bold" w:hAnsi="TimesLTStd-Bold" w:cs="TimesLTStd-Bold"/>
          <w:b/>
          <w:bCs/>
          <w:sz w:val="22"/>
        </w:rPr>
        <w:t>PSICOLOGIA CLINICA, PSICOFARMACOLOGIA, PSICHIATRIA: uno spazio di integrazione</w:t>
      </w:r>
    </w:p>
    <w:p w:rsidR="00005252" w:rsidRDefault="00005252" w:rsidP="00005252">
      <w:pPr>
        <w:autoSpaceDE w:val="0"/>
        <w:autoSpaceDN w:val="0"/>
        <w:adjustRightInd w:val="0"/>
        <w:spacing w:after="0" w:line="240" w:lineRule="auto"/>
        <w:rPr>
          <w:rFonts w:ascii="TimesLTStd-Bold" w:hAnsi="TimesLTStd-Bold" w:cs="TimesLTStd-Bold"/>
          <w:b/>
          <w:bCs/>
          <w:sz w:val="22"/>
        </w:rPr>
      </w:pPr>
      <w:r>
        <w:rPr>
          <w:rFonts w:ascii="TimesLTStd-Bold" w:hAnsi="TimesLTStd-Bold" w:cs="TimesLTStd-Bold"/>
          <w:b/>
          <w:bCs/>
          <w:sz w:val="22"/>
        </w:rPr>
        <w:t>Edizioni Franco Angeli. Giugno 2015</w:t>
      </w:r>
    </w:p>
    <w:p w:rsidR="00A5322D" w:rsidRDefault="00A5322D" w:rsidP="00B21A16">
      <w:pPr>
        <w:autoSpaceDE w:val="0"/>
        <w:autoSpaceDN w:val="0"/>
        <w:adjustRightInd w:val="0"/>
        <w:spacing w:after="0" w:line="240" w:lineRule="auto"/>
        <w:rPr>
          <w:rFonts w:ascii="TimesLTStd-Bold" w:hAnsi="TimesLTStd-Bold" w:cs="TimesLTStd-Bold"/>
          <w:b/>
          <w:bCs/>
          <w:sz w:val="22"/>
        </w:rPr>
      </w:pPr>
    </w:p>
    <w:p w:rsidR="00A5322D" w:rsidRDefault="00A5322D" w:rsidP="00B21A16">
      <w:pPr>
        <w:autoSpaceDE w:val="0"/>
        <w:autoSpaceDN w:val="0"/>
        <w:adjustRightInd w:val="0"/>
        <w:spacing w:after="0" w:line="240" w:lineRule="auto"/>
        <w:rPr>
          <w:rFonts w:ascii="TimesLTStd-Bold" w:hAnsi="TimesLTStd-Bold" w:cs="TimesLTStd-Bold"/>
          <w:b/>
          <w:bCs/>
          <w:sz w:val="22"/>
        </w:rPr>
      </w:pPr>
      <w:r>
        <w:rPr>
          <w:rFonts w:ascii="TimesLTStd-Bold" w:hAnsi="TimesLTStd-Bold" w:cs="TimesLTStd-Bold"/>
          <w:b/>
          <w:bCs/>
          <w:sz w:val="22"/>
        </w:rPr>
        <w:t>INDICE</w:t>
      </w:r>
    </w:p>
    <w:p w:rsidR="00A5322D" w:rsidRDefault="00A5322D" w:rsidP="00B21A16">
      <w:pPr>
        <w:autoSpaceDE w:val="0"/>
        <w:autoSpaceDN w:val="0"/>
        <w:adjustRightInd w:val="0"/>
        <w:spacing w:after="0" w:line="240" w:lineRule="auto"/>
        <w:rPr>
          <w:rFonts w:ascii="TimesLTStd-Bold" w:hAnsi="TimesLTStd-Bold" w:cs="TimesLTStd-Bold"/>
          <w:b/>
          <w:bCs/>
          <w:sz w:val="22"/>
        </w:rPr>
      </w:pP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Bold" w:hAnsi="TimesLTStd-Bold" w:cs="TimesLTStd-Bold"/>
          <w:b/>
          <w:bCs/>
          <w:sz w:val="22"/>
        </w:rPr>
      </w:pPr>
      <w:r>
        <w:rPr>
          <w:rFonts w:ascii="TimesLTStd-Bold" w:hAnsi="TimesLTStd-Bold" w:cs="TimesLTStd-Bold"/>
          <w:b/>
          <w:bCs/>
          <w:sz w:val="22"/>
        </w:rPr>
        <w:t>Introduzione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Bold" w:hAnsi="TimesLTStd-Bold" w:cs="TimesLTStd-Bold"/>
          <w:b/>
          <w:bCs/>
          <w:sz w:val="22"/>
        </w:rPr>
      </w:pPr>
      <w:r>
        <w:rPr>
          <w:rFonts w:ascii="TimesLTStd-Bold" w:hAnsi="TimesLTStd-Bold" w:cs="TimesLTStd-Bold"/>
          <w:b/>
          <w:bCs/>
          <w:sz w:val="22"/>
        </w:rPr>
        <w:t>I. Elementi di psichiatria e di psicofarmacologia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Bold" w:hAnsi="TimesLTStd-Bold" w:cs="TimesLTStd-Bold"/>
          <w:b/>
          <w:bCs/>
          <w:sz w:val="22"/>
        </w:rPr>
      </w:pP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Bold" w:hAnsi="TimesLTStd-Bold" w:cs="TimesLTStd-Bold"/>
          <w:b/>
          <w:bCs/>
          <w:sz w:val="22"/>
        </w:rPr>
      </w:pPr>
      <w:r>
        <w:rPr>
          <w:rFonts w:ascii="TimesLTStd-Bold" w:hAnsi="TimesLTStd-Bold" w:cs="TimesLTStd-Bold"/>
          <w:b/>
          <w:bCs/>
          <w:sz w:val="22"/>
        </w:rPr>
        <w:t>Dare un nome alle malattie: processo diagnostico e dsm-5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DSM-5 differenze rispetto al DSM-IV-TR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Indice dei contenuti del DSM-5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Principali cambiamenti introdotti dal DSM-5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Bold" w:hAnsi="TimesLTStd-Bold" w:cs="TimesLTStd-Bold"/>
          <w:b/>
          <w:bCs/>
          <w:sz w:val="22"/>
        </w:rPr>
      </w:pP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Bold" w:hAnsi="TimesLTStd-Bold" w:cs="TimesLTStd-Bold"/>
          <w:b/>
          <w:bCs/>
          <w:sz w:val="22"/>
        </w:rPr>
      </w:pPr>
      <w:r>
        <w:rPr>
          <w:rFonts w:ascii="TimesLTStd-Bold" w:hAnsi="TimesLTStd-Bold" w:cs="TimesLTStd-Bold"/>
          <w:b/>
          <w:bCs/>
          <w:sz w:val="22"/>
        </w:rPr>
        <w:t>Psicofarmacologia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La difficile definizione dello psicofarmaco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I non-psicofarmaci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Come funzionano gli psicofarmaci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Ansiolitici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Antipsicotici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Antidepressivi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Stabilizzatori dell’umore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Bold" w:hAnsi="TimesLTStd-Bold" w:cs="TimesLTStd-Bold"/>
          <w:b/>
          <w:bCs/>
          <w:sz w:val="22"/>
        </w:rPr>
      </w:pP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Bold" w:hAnsi="TimesLTStd-Bold" w:cs="TimesLTStd-Bold"/>
          <w:b/>
          <w:bCs/>
          <w:sz w:val="22"/>
        </w:rPr>
      </w:pPr>
      <w:r>
        <w:rPr>
          <w:rFonts w:ascii="TimesLTStd-Bold" w:hAnsi="TimesLTStd-Bold" w:cs="TimesLTStd-Bold"/>
          <w:b/>
          <w:bCs/>
          <w:sz w:val="22"/>
        </w:rPr>
        <w:t>Fattori psicologici che possono influenzare la prescrizione o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Bold" w:hAnsi="TimesLTStd-Bold" w:cs="TimesLTStd-Bold"/>
          <w:b/>
          <w:bCs/>
          <w:sz w:val="22"/>
        </w:rPr>
      </w:pPr>
      <w:r>
        <w:rPr>
          <w:rFonts w:ascii="TimesLTStd-Bold" w:hAnsi="TimesLTStd-Bold" w:cs="TimesLTStd-Bold"/>
          <w:b/>
          <w:bCs/>
          <w:sz w:val="22"/>
        </w:rPr>
        <w:t>il funzionamento dei farmaci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Osservanza compliance aderenza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Placebo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Italic" w:hAnsi="TimesLTStd-Italic" w:cs="TimesLTStd-Italic"/>
          <w:i/>
          <w:iCs/>
          <w:sz w:val="20"/>
          <w:szCs w:val="20"/>
        </w:rPr>
      </w:pPr>
      <w:r>
        <w:rPr>
          <w:rFonts w:ascii="TimesLTStd-Roman" w:hAnsi="TimesLTStd-Roman" w:cs="TimesLTStd-Roman"/>
          <w:sz w:val="22"/>
        </w:rPr>
        <w:t xml:space="preserve"> 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Bold" w:hAnsi="TimesLTStd-Bold" w:cs="TimesLTStd-Bold"/>
          <w:b/>
          <w:bCs/>
          <w:sz w:val="22"/>
        </w:rPr>
      </w:pPr>
      <w:r>
        <w:rPr>
          <w:rFonts w:ascii="TimesLTStd-Bold" w:hAnsi="TimesLTStd-Bold" w:cs="TimesLTStd-Bold"/>
          <w:b/>
          <w:bCs/>
          <w:sz w:val="22"/>
        </w:rPr>
        <w:t>II. Terapie integrate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Bold" w:hAnsi="TimesLTStd-Bold" w:cs="TimesLTStd-Bold"/>
          <w:b/>
          <w:bCs/>
          <w:sz w:val="22"/>
        </w:rPr>
      </w:pPr>
      <w:r>
        <w:rPr>
          <w:rFonts w:ascii="TimesLTStd-Bold" w:hAnsi="TimesLTStd-Bold" w:cs="TimesLTStd-Bold"/>
          <w:b/>
          <w:bCs/>
          <w:sz w:val="22"/>
        </w:rPr>
        <w:t>Interventi integrati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Disabilità intellettiva (ritardo mentale)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Autismo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Balbuzie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Tic e sindrome di Gilles de la Tourette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Depressione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Disturbi bipolari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Schizofrenia ed altri disturbi psicotici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Disturbi di ansia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Ansia di separazione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Il Mutismo Selettivo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Disturbo di ansia generalizzata GAD (in italiano DAG)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Disturbo di panico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Spettro ossessivo compulsivo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Il DOC disturbo ossessivo compulsivo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Dismorfismo corporeo BDD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Disturbi da stress eccessivo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lastRenderedPageBreak/>
        <w:t>Lo stress e disturbi correlati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Disturbi Dissociativi aspetti generali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Amnesia Dissociativa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La fuga dissociativa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Disturbo dissociativo di personalità (Personalità multipla)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Il disturbo di depersonalizzazione e di derealizzazione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I disturbi dissociativi terapia psicologica e farmacologica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I disturbi della alimentazione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Anoressia Nervosa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Bulimia Nervosa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Binge Eating Disorder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Disturbi evacuazione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Enuresi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Encopresi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Disturbi dirompenti, da discontrollo degli impulsi e della condotta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Disturbo Oppositivo Provocatorio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Disturbo della Condotta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ADDH Disturbo da Deficit d’attenzione/Iperattività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Dipendenza da sostanze e comportamentali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Dipendenza da eroina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Dipendenza da cocaina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proofErr w:type="spellStart"/>
      <w:r>
        <w:rPr>
          <w:rFonts w:ascii="TimesLTStd-Roman" w:hAnsi="TimesLTStd-Roman" w:cs="TimesLTStd-Roman"/>
          <w:sz w:val="22"/>
        </w:rPr>
        <w:t>Alcoldipendenza</w:t>
      </w:r>
      <w:proofErr w:type="spellEnd"/>
    </w:p>
    <w:p w:rsidR="00B21A16" w:rsidRP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Italic" w:hAnsi="TimesLTStd-Italic" w:cs="TimesLTStd-Italic"/>
          <w:i/>
          <w:iCs/>
          <w:sz w:val="20"/>
          <w:szCs w:val="20"/>
        </w:rPr>
      </w:pPr>
      <w:r>
        <w:rPr>
          <w:rFonts w:ascii="TimesLTStd-Roman" w:hAnsi="TimesLTStd-Roman" w:cs="TimesLTStd-Roman"/>
          <w:sz w:val="22"/>
        </w:rPr>
        <w:t xml:space="preserve"> Dipendenza da nicotina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Gioco d’azzardo patologico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Demenza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Disturbi di personalità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Disturbo paranoide di personalità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Disturbo schizoide di personalità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Disturbo schizotipico di personalità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Disturbo antisociale di personalità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Disturbo borderline di personalità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Disturbo istrionico di personalità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Disturbo narcisistico di personalità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Disturbo evitante di personalità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Disturbo dipendente di personalità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Disturbo ossessivo-compulsivo di personalità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Disturbi sessuali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Disfunzioni sessuali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 xml:space="preserve">Disturbo da desiderio </w:t>
      </w:r>
      <w:proofErr w:type="spellStart"/>
      <w:r>
        <w:rPr>
          <w:rFonts w:ascii="TimesLTStd-Roman" w:hAnsi="TimesLTStd-Roman" w:cs="TimesLTStd-Roman"/>
          <w:sz w:val="22"/>
        </w:rPr>
        <w:t>ipoattivo</w:t>
      </w:r>
      <w:proofErr w:type="spellEnd"/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Disturbo da Avversione Sessuale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Disturbo dell’Eccitamento Sessuale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Disturbo dell’orgasmo femminile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Disturbo dell’orgasmo maschile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Eiaculazione precoce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I disturbi da penetrazione genito pelvica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Le parafilie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Disforia di genere ovvero disturbo della identità di genere</w:t>
      </w:r>
    </w:p>
    <w:p w:rsidR="005014F4" w:rsidRDefault="005014F4" w:rsidP="00B21A16">
      <w:pPr>
        <w:autoSpaceDE w:val="0"/>
        <w:autoSpaceDN w:val="0"/>
        <w:adjustRightInd w:val="0"/>
        <w:spacing w:after="0" w:line="240" w:lineRule="auto"/>
        <w:rPr>
          <w:rFonts w:ascii="TimesLTStd-Bold" w:hAnsi="TimesLTStd-Bold" w:cs="TimesLTStd-Bold"/>
          <w:b/>
          <w:bCs/>
          <w:sz w:val="22"/>
        </w:rPr>
      </w:pP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Bold" w:hAnsi="TimesLTStd-Bold" w:cs="TimesLTStd-Bold"/>
          <w:b/>
          <w:bCs/>
          <w:sz w:val="22"/>
        </w:rPr>
      </w:pPr>
      <w:r>
        <w:rPr>
          <w:rFonts w:ascii="TimesLTStd-Bold" w:hAnsi="TimesLTStd-Bold" w:cs="TimesLTStd-Bold"/>
          <w:b/>
          <w:bCs/>
          <w:sz w:val="22"/>
        </w:rPr>
        <w:t>I luoghi, le persone, le leggi della psichiatria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Brevissima storia della psichiatria in Italia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TSO Trattamento Sanitario Obbligatorio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I luoghi della Psichiatria oggi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OPG Ospedali Psichiatrici Giudiziari</w:t>
      </w: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2"/>
        </w:rPr>
      </w:pPr>
      <w:r>
        <w:rPr>
          <w:rFonts w:ascii="TimesLTStd-Roman" w:hAnsi="TimesLTStd-Roman" w:cs="TimesLTStd-Roman"/>
          <w:sz w:val="22"/>
        </w:rPr>
        <w:t>Caratteristiche degli internati negli OPG</w:t>
      </w:r>
    </w:p>
    <w:p w:rsidR="005014F4" w:rsidRDefault="005014F4" w:rsidP="00B21A16">
      <w:pPr>
        <w:autoSpaceDE w:val="0"/>
        <w:autoSpaceDN w:val="0"/>
        <w:adjustRightInd w:val="0"/>
        <w:spacing w:after="0" w:line="240" w:lineRule="auto"/>
        <w:rPr>
          <w:rFonts w:ascii="TimesLTStd-Bold" w:hAnsi="TimesLTStd-Bold" w:cs="TimesLTStd-Bold"/>
          <w:b/>
          <w:bCs/>
          <w:sz w:val="22"/>
        </w:rPr>
      </w:pPr>
    </w:p>
    <w:p w:rsidR="00B21A16" w:rsidRDefault="00B21A16" w:rsidP="00B21A16">
      <w:pPr>
        <w:autoSpaceDE w:val="0"/>
        <w:autoSpaceDN w:val="0"/>
        <w:adjustRightInd w:val="0"/>
        <w:spacing w:after="0" w:line="240" w:lineRule="auto"/>
        <w:rPr>
          <w:rFonts w:ascii="TimesLTStd-Bold" w:hAnsi="TimesLTStd-Bold" w:cs="TimesLTStd-Bold"/>
          <w:b/>
          <w:bCs/>
          <w:sz w:val="22"/>
        </w:rPr>
      </w:pPr>
      <w:r>
        <w:rPr>
          <w:rFonts w:ascii="TimesLTStd-Bold" w:hAnsi="TimesLTStd-Bold" w:cs="TimesLTStd-Bold"/>
          <w:b/>
          <w:bCs/>
          <w:sz w:val="22"/>
        </w:rPr>
        <w:t>Bibliografia</w:t>
      </w:r>
    </w:p>
    <w:p w:rsidR="0004153D" w:rsidRDefault="00B21A16" w:rsidP="00B21A16">
      <w:r>
        <w:rPr>
          <w:rFonts w:ascii="TimesLTStd-Roman" w:hAnsi="TimesLTStd-Roman" w:cs="TimesLTStd-Roman"/>
          <w:sz w:val="22"/>
        </w:rPr>
        <w:lastRenderedPageBreak/>
        <w:t xml:space="preserve"> </w:t>
      </w:r>
    </w:p>
    <w:sectPr w:rsidR="000415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LTSt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16"/>
    <w:rsid w:val="0000049F"/>
    <w:rsid w:val="000023EC"/>
    <w:rsid w:val="00004770"/>
    <w:rsid w:val="00005252"/>
    <w:rsid w:val="000060E1"/>
    <w:rsid w:val="0000747E"/>
    <w:rsid w:val="0000770E"/>
    <w:rsid w:val="00007B1A"/>
    <w:rsid w:val="00011AF3"/>
    <w:rsid w:val="00013820"/>
    <w:rsid w:val="00014757"/>
    <w:rsid w:val="00015B87"/>
    <w:rsid w:val="00016EF9"/>
    <w:rsid w:val="00020FA0"/>
    <w:rsid w:val="00026E3B"/>
    <w:rsid w:val="000303C8"/>
    <w:rsid w:val="00030BD0"/>
    <w:rsid w:val="00033021"/>
    <w:rsid w:val="000404D5"/>
    <w:rsid w:val="000412CA"/>
    <w:rsid w:val="0004153D"/>
    <w:rsid w:val="00042825"/>
    <w:rsid w:val="000451DC"/>
    <w:rsid w:val="00050614"/>
    <w:rsid w:val="00054E2D"/>
    <w:rsid w:val="0005537B"/>
    <w:rsid w:val="00060B0E"/>
    <w:rsid w:val="00060FEB"/>
    <w:rsid w:val="00062173"/>
    <w:rsid w:val="00062FEE"/>
    <w:rsid w:val="00064779"/>
    <w:rsid w:val="00074295"/>
    <w:rsid w:val="0008063C"/>
    <w:rsid w:val="00080816"/>
    <w:rsid w:val="000816E3"/>
    <w:rsid w:val="0008379D"/>
    <w:rsid w:val="00083DA3"/>
    <w:rsid w:val="000847F4"/>
    <w:rsid w:val="00086278"/>
    <w:rsid w:val="000877F2"/>
    <w:rsid w:val="00087C06"/>
    <w:rsid w:val="00090965"/>
    <w:rsid w:val="00092E0B"/>
    <w:rsid w:val="00093A37"/>
    <w:rsid w:val="00094F15"/>
    <w:rsid w:val="0009589C"/>
    <w:rsid w:val="000965C2"/>
    <w:rsid w:val="000965EF"/>
    <w:rsid w:val="00096ED5"/>
    <w:rsid w:val="000A0864"/>
    <w:rsid w:val="000A0EEB"/>
    <w:rsid w:val="000A307B"/>
    <w:rsid w:val="000A3FE1"/>
    <w:rsid w:val="000B02EA"/>
    <w:rsid w:val="000B1782"/>
    <w:rsid w:val="000B211B"/>
    <w:rsid w:val="000B2C3D"/>
    <w:rsid w:val="000B2D99"/>
    <w:rsid w:val="000B2FCC"/>
    <w:rsid w:val="000B3EE5"/>
    <w:rsid w:val="000B4AEE"/>
    <w:rsid w:val="000B5953"/>
    <w:rsid w:val="000B6EBE"/>
    <w:rsid w:val="000B7F31"/>
    <w:rsid w:val="000C1475"/>
    <w:rsid w:val="000C72E3"/>
    <w:rsid w:val="000D21C9"/>
    <w:rsid w:val="000D2678"/>
    <w:rsid w:val="000D27AE"/>
    <w:rsid w:val="000D57EC"/>
    <w:rsid w:val="000E239C"/>
    <w:rsid w:val="000E2D85"/>
    <w:rsid w:val="000F0B1A"/>
    <w:rsid w:val="000F28E8"/>
    <w:rsid w:val="000F72F0"/>
    <w:rsid w:val="000F76AF"/>
    <w:rsid w:val="000F791A"/>
    <w:rsid w:val="00100290"/>
    <w:rsid w:val="00102ADD"/>
    <w:rsid w:val="001054B5"/>
    <w:rsid w:val="001059F4"/>
    <w:rsid w:val="001060FD"/>
    <w:rsid w:val="00110D79"/>
    <w:rsid w:val="00111403"/>
    <w:rsid w:val="00111899"/>
    <w:rsid w:val="001125BA"/>
    <w:rsid w:val="00112ACF"/>
    <w:rsid w:val="001148CB"/>
    <w:rsid w:val="0011524A"/>
    <w:rsid w:val="00121804"/>
    <w:rsid w:val="00121855"/>
    <w:rsid w:val="00123D5A"/>
    <w:rsid w:val="00124479"/>
    <w:rsid w:val="001250C6"/>
    <w:rsid w:val="00125A24"/>
    <w:rsid w:val="00126B24"/>
    <w:rsid w:val="00132567"/>
    <w:rsid w:val="00132F76"/>
    <w:rsid w:val="001331E6"/>
    <w:rsid w:val="00134795"/>
    <w:rsid w:val="00134ADB"/>
    <w:rsid w:val="001350C0"/>
    <w:rsid w:val="00136BEC"/>
    <w:rsid w:val="00141C07"/>
    <w:rsid w:val="00144CBA"/>
    <w:rsid w:val="00146436"/>
    <w:rsid w:val="0014653D"/>
    <w:rsid w:val="00147A2D"/>
    <w:rsid w:val="00151C63"/>
    <w:rsid w:val="00156600"/>
    <w:rsid w:val="00157EC7"/>
    <w:rsid w:val="00161255"/>
    <w:rsid w:val="00163084"/>
    <w:rsid w:val="00163C3B"/>
    <w:rsid w:val="00164D97"/>
    <w:rsid w:val="001653FC"/>
    <w:rsid w:val="001667CF"/>
    <w:rsid w:val="00167327"/>
    <w:rsid w:val="001679BD"/>
    <w:rsid w:val="00167BA1"/>
    <w:rsid w:val="00170843"/>
    <w:rsid w:val="00173382"/>
    <w:rsid w:val="0017514C"/>
    <w:rsid w:val="00176A0E"/>
    <w:rsid w:val="00176AF0"/>
    <w:rsid w:val="001802EE"/>
    <w:rsid w:val="00180FE5"/>
    <w:rsid w:val="001826E5"/>
    <w:rsid w:val="00182EA1"/>
    <w:rsid w:val="001839B1"/>
    <w:rsid w:val="00186E50"/>
    <w:rsid w:val="00187D65"/>
    <w:rsid w:val="001903F6"/>
    <w:rsid w:val="00193347"/>
    <w:rsid w:val="00194E4E"/>
    <w:rsid w:val="00195AEB"/>
    <w:rsid w:val="001A45A1"/>
    <w:rsid w:val="001A5C47"/>
    <w:rsid w:val="001A5E18"/>
    <w:rsid w:val="001B0CC9"/>
    <w:rsid w:val="001B1318"/>
    <w:rsid w:val="001B1DCB"/>
    <w:rsid w:val="001B2864"/>
    <w:rsid w:val="001B5322"/>
    <w:rsid w:val="001B71B5"/>
    <w:rsid w:val="001B7741"/>
    <w:rsid w:val="001C21B8"/>
    <w:rsid w:val="001C23BE"/>
    <w:rsid w:val="001C3CF3"/>
    <w:rsid w:val="001C40CF"/>
    <w:rsid w:val="001C60EE"/>
    <w:rsid w:val="001D024F"/>
    <w:rsid w:val="001D0903"/>
    <w:rsid w:val="001D48C5"/>
    <w:rsid w:val="001D4D47"/>
    <w:rsid w:val="001D50BA"/>
    <w:rsid w:val="001D6E0F"/>
    <w:rsid w:val="001D7341"/>
    <w:rsid w:val="001E0952"/>
    <w:rsid w:val="001E0D19"/>
    <w:rsid w:val="001E1AEA"/>
    <w:rsid w:val="001E283E"/>
    <w:rsid w:val="001E3B98"/>
    <w:rsid w:val="001E5CA3"/>
    <w:rsid w:val="001E6CD4"/>
    <w:rsid w:val="001E72E6"/>
    <w:rsid w:val="001F17A4"/>
    <w:rsid w:val="001F1C1A"/>
    <w:rsid w:val="001F414C"/>
    <w:rsid w:val="001F6A1E"/>
    <w:rsid w:val="001F78B9"/>
    <w:rsid w:val="0020109D"/>
    <w:rsid w:val="002010D1"/>
    <w:rsid w:val="002010D8"/>
    <w:rsid w:val="00202D66"/>
    <w:rsid w:val="00203B1A"/>
    <w:rsid w:val="00205DDB"/>
    <w:rsid w:val="00210B63"/>
    <w:rsid w:val="00211342"/>
    <w:rsid w:val="00211738"/>
    <w:rsid w:val="00213D97"/>
    <w:rsid w:val="0021641F"/>
    <w:rsid w:val="00216C01"/>
    <w:rsid w:val="00217EDB"/>
    <w:rsid w:val="002219D6"/>
    <w:rsid w:val="002228C5"/>
    <w:rsid w:val="00223706"/>
    <w:rsid w:val="00224917"/>
    <w:rsid w:val="00230462"/>
    <w:rsid w:val="002314CB"/>
    <w:rsid w:val="002321DF"/>
    <w:rsid w:val="00233CA7"/>
    <w:rsid w:val="002353E0"/>
    <w:rsid w:val="00236DE7"/>
    <w:rsid w:val="0024027C"/>
    <w:rsid w:val="00241333"/>
    <w:rsid w:val="00242798"/>
    <w:rsid w:val="002500C1"/>
    <w:rsid w:val="00250189"/>
    <w:rsid w:val="002508E6"/>
    <w:rsid w:val="00251422"/>
    <w:rsid w:val="002524D1"/>
    <w:rsid w:val="00252555"/>
    <w:rsid w:val="002534CE"/>
    <w:rsid w:val="002546A4"/>
    <w:rsid w:val="00254EF4"/>
    <w:rsid w:val="0025540E"/>
    <w:rsid w:val="00264619"/>
    <w:rsid w:val="002661FE"/>
    <w:rsid w:val="0027003F"/>
    <w:rsid w:val="00270D88"/>
    <w:rsid w:val="00273DD6"/>
    <w:rsid w:val="002750CC"/>
    <w:rsid w:val="0027528B"/>
    <w:rsid w:val="0028157B"/>
    <w:rsid w:val="0028238B"/>
    <w:rsid w:val="00290945"/>
    <w:rsid w:val="00291868"/>
    <w:rsid w:val="00292051"/>
    <w:rsid w:val="0029251E"/>
    <w:rsid w:val="00292CDC"/>
    <w:rsid w:val="002962FF"/>
    <w:rsid w:val="00296D72"/>
    <w:rsid w:val="002A0CF8"/>
    <w:rsid w:val="002A1E6C"/>
    <w:rsid w:val="002A37A1"/>
    <w:rsid w:val="002A7B21"/>
    <w:rsid w:val="002B16D9"/>
    <w:rsid w:val="002B364A"/>
    <w:rsid w:val="002C095E"/>
    <w:rsid w:val="002C1108"/>
    <w:rsid w:val="002C18F8"/>
    <w:rsid w:val="002C29F2"/>
    <w:rsid w:val="002C30F3"/>
    <w:rsid w:val="002C59FC"/>
    <w:rsid w:val="002C637C"/>
    <w:rsid w:val="002C688D"/>
    <w:rsid w:val="002D0D3D"/>
    <w:rsid w:val="002D50DE"/>
    <w:rsid w:val="002D759E"/>
    <w:rsid w:val="002E0026"/>
    <w:rsid w:val="002E1CF6"/>
    <w:rsid w:val="002E28D4"/>
    <w:rsid w:val="002E4515"/>
    <w:rsid w:val="002E5948"/>
    <w:rsid w:val="002E61C0"/>
    <w:rsid w:val="002F0090"/>
    <w:rsid w:val="002F0962"/>
    <w:rsid w:val="002F1A3C"/>
    <w:rsid w:val="002F2310"/>
    <w:rsid w:val="002F49A8"/>
    <w:rsid w:val="002F6A4B"/>
    <w:rsid w:val="0030265A"/>
    <w:rsid w:val="003046D5"/>
    <w:rsid w:val="00305CC9"/>
    <w:rsid w:val="003063B2"/>
    <w:rsid w:val="00312152"/>
    <w:rsid w:val="00314AEE"/>
    <w:rsid w:val="003154D3"/>
    <w:rsid w:val="0031589C"/>
    <w:rsid w:val="003228CF"/>
    <w:rsid w:val="003310E1"/>
    <w:rsid w:val="0033171B"/>
    <w:rsid w:val="00333806"/>
    <w:rsid w:val="00333A23"/>
    <w:rsid w:val="0033403C"/>
    <w:rsid w:val="00334295"/>
    <w:rsid w:val="00334377"/>
    <w:rsid w:val="00335CFC"/>
    <w:rsid w:val="003368F9"/>
    <w:rsid w:val="0034012E"/>
    <w:rsid w:val="00340C50"/>
    <w:rsid w:val="00344600"/>
    <w:rsid w:val="003464ED"/>
    <w:rsid w:val="0034658C"/>
    <w:rsid w:val="003514EC"/>
    <w:rsid w:val="0035367B"/>
    <w:rsid w:val="0035516F"/>
    <w:rsid w:val="00357D26"/>
    <w:rsid w:val="00361181"/>
    <w:rsid w:val="003613C0"/>
    <w:rsid w:val="00361906"/>
    <w:rsid w:val="003623AD"/>
    <w:rsid w:val="00363ABB"/>
    <w:rsid w:val="00363F68"/>
    <w:rsid w:val="00364C7A"/>
    <w:rsid w:val="00364DE6"/>
    <w:rsid w:val="00366261"/>
    <w:rsid w:val="00366728"/>
    <w:rsid w:val="00366825"/>
    <w:rsid w:val="00366C90"/>
    <w:rsid w:val="00370F80"/>
    <w:rsid w:val="00371423"/>
    <w:rsid w:val="003731A4"/>
    <w:rsid w:val="00373535"/>
    <w:rsid w:val="00373D01"/>
    <w:rsid w:val="00373FA6"/>
    <w:rsid w:val="00374685"/>
    <w:rsid w:val="00374917"/>
    <w:rsid w:val="0037504A"/>
    <w:rsid w:val="003804B3"/>
    <w:rsid w:val="0038167E"/>
    <w:rsid w:val="00387648"/>
    <w:rsid w:val="00391D7A"/>
    <w:rsid w:val="00394F3E"/>
    <w:rsid w:val="00397758"/>
    <w:rsid w:val="003A01B3"/>
    <w:rsid w:val="003A18DE"/>
    <w:rsid w:val="003A4DDC"/>
    <w:rsid w:val="003B01F2"/>
    <w:rsid w:val="003B107C"/>
    <w:rsid w:val="003B392E"/>
    <w:rsid w:val="003B549B"/>
    <w:rsid w:val="003B54BE"/>
    <w:rsid w:val="003B58E2"/>
    <w:rsid w:val="003B5BD7"/>
    <w:rsid w:val="003C1043"/>
    <w:rsid w:val="003C2828"/>
    <w:rsid w:val="003C3B7E"/>
    <w:rsid w:val="003C4DCD"/>
    <w:rsid w:val="003C56B3"/>
    <w:rsid w:val="003D0A04"/>
    <w:rsid w:val="003D1446"/>
    <w:rsid w:val="003D22A4"/>
    <w:rsid w:val="003D60A6"/>
    <w:rsid w:val="003D6C91"/>
    <w:rsid w:val="003E2B2E"/>
    <w:rsid w:val="003E42E3"/>
    <w:rsid w:val="003E4756"/>
    <w:rsid w:val="003E5388"/>
    <w:rsid w:val="003E7BC1"/>
    <w:rsid w:val="003E7BE5"/>
    <w:rsid w:val="003F1B7E"/>
    <w:rsid w:val="003F4479"/>
    <w:rsid w:val="003F629E"/>
    <w:rsid w:val="00401A04"/>
    <w:rsid w:val="00403C6D"/>
    <w:rsid w:val="00407F07"/>
    <w:rsid w:val="004114BC"/>
    <w:rsid w:val="00414D2E"/>
    <w:rsid w:val="0041737E"/>
    <w:rsid w:val="0042085C"/>
    <w:rsid w:val="00421675"/>
    <w:rsid w:val="00423541"/>
    <w:rsid w:val="00424056"/>
    <w:rsid w:val="00424532"/>
    <w:rsid w:val="00425390"/>
    <w:rsid w:val="00426808"/>
    <w:rsid w:val="004278A8"/>
    <w:rsid w:val="004324A8"/>
    <w:rsid w:val="00432D48"/>
    <w:rsid w:val="004334AC"/>
    <w:rsid w:val="00434701"/>
    <w:rsid w:val="004400B9"/>
    <w:rsid w:val="0044168B"/>
    <w:rsid w:val="00442CC1"/>
    <w:rsid w:val="00443C95"/>
    <w:rsid w:val="00452A74"/>
    <w:rsid w:val="004561CE"/>
    <w:rsid w:val="00456E71"/>
    <w:rsid w:val="00456F84"/>
    <w:rsid w:val="00461017"/>
    <w:rsid w:val="00461374"/>
    <w:rsid w:val="0046151A"/>
    <w:rsid w:val="00461A29"/>
    <w:rsid w:val="004624A8"/>
    <w:rsid w:val="00463DF2"/>
    <w:rsid w:val="00464A28"/>
    <w:rsid w:val="00464C20"/>
    <w:rsid w:val="00465585"/>
    <w:rsid w:val="00465C06"/>
    <w:rsid w:val="004665D7"/>
    <w:rsid w:val="004669D0"/>
    <w:rsid w:val="00470CF7"/>
    <w:rsid w:val="00472AFF"/>
    <w:rsid w:val="00473299"/>
    <w:rsid w:val="00473999"/>
    <w:rsid w:val="00473A09"/>
    <w:rsid w:val="00477003"/>
    <w:rsid w:val="00483662"/>
    <w:rsid w:val="00484F79"/>
    <w:rsid w:val="00486697"/>
    <w:rsid w:val="00486EE5"/>
    <w:rsid w:val="00487F26"/>
    <w:rsid w:val="004904FB"/>
    <w:rsid w:val="00490A56"/>
    <w:rsid w:val="00492C55"/>
    <w:rsid w:val="00493769"/>
    <w:rsid w:val="0049419F"/>
    <w:rsid w:val="004950F2"/>
    <w:rsid w:val="004974BC"/>
    <w:rsid w:val="004978C8"/>
    <w:rsid w:val="004A203C"/>
    <w:rsid w:val="004A2196"/>
    <w:rsid w:val="004A284C"/>
    <w:rsid w:val="004A45C1"/>
    <w:rsid w:val="004A46C8"/>
    <w:rsid w:val="004A47AC"/>
    <w:rsid w:val="004A6934"/>
    <w:rsid w:val="004A6AA3"/>
    <w:rsid w:val="004B05C4"/>
    <w:rsid w:val="004B2FB9"/>
    <w:rsid w:val="004B345E"/>
    <w:rsid w:val="004B55DD"/>
    <w:rsid w:val="004C54FF"/>
    <w:rsid w:val="004C624C"/>
    <w:rsid w:val="004D121A"/>
    <w:rsid w:val="004D350A"/>
    <w:rsid w:val="004D5CAD"/>
    <w:rsid w:val="004E3794"/>
    <w:rsid w:val="004E3F8C"/>
    <w:rsid w:val="004E51F2"/>
    <w:rsid w:val="004F1BC6"/>
    <w:rsid w:val="004F2FF5"/>
    <w:rsid w:val="004F4235"/>
    <w:rsid w:val="004F65AD"/>
    <w:rsid w:val="004F7BEB"/>
    <w:rsid w:val="005014F4"/>
    <w:rsid w:val="00502E3C"/>
    <w:rsid w:val="005037EE"/>
    <w:rsid w:val="005056B4"/>
    <w:rsid w:val="00506DC1"/>
    <w:rsid w:val="00511C25"/>
    <w:rsid w:val="00512E55"/>
    <w:rsid w:val="00520225"/>
    <w:rsid w:val="00522465"/>
    <w:rsid w:val="00522870"/>
    <w:rsid w:val="0052724F"/>
    <w:rsid w:val="0053296D"/>
    <w:rsid w:val="005407F3"/>
    <w:rsid w:val="00540EC2"/>
    <w:rsid w:val="005414AE"/>
    <w:rsid w:val="00543EDE"/>
    <w:rsid w:val="00550586"/>
    <w:rsid w:val="005511E4"/>
    <w:rsid w:val="00551FD0"/>
    <w:rsid w:val="00554146"/>
    <w:rsid w:val="00560FC1"/>
    <w:rsid w:val="00563FBD"/>
    <w:rsid w:val="00564D39"/>
    <w:rsid w:val="00565596"/>
    <w:rsid w:val="00571A18"/>
    <w:rsid w:val="005738DC"/>
    <w:rsid w:val="00580482"/>
    <w:rsid w:val="0058066B"/>
    <w:rsid w:val="00581455"/>
    <w:rsid w:val="00581ED1"/>
    <w:rsid w:val="0058263B"/>
    <w:rsid w:val="00584F71"/>
    <w:rsid w:val="00586C77"/>
    <w:rsid w:val="00596CB1"/>
    <w:rsid w:val="005A0524"/>
    <w:rsid w:val="005A0DCB"/>
    <w:rsid w:val="005A2924"/>
    <w:rsid w:val="005A69CE"/>
    <w:rsid w:val="005B24EF"/>
    <w:rsid w:val="005B2C66"/>
    <w:rsid w:val="005B3FE1"/>
    <w:rsid w:val="005B48B2"/>
    <w:rsid w:val="005B56A0"/>
    <w:rsid w:val="005B75A6"/>
    <w:rsid w:val="005B7F53"/>
    <w:rsid w:val="005C241F"/>
    <w:rsid w:val="005C378A"/>
    <w:rsid w:val="005C4410"/>
    <w:rsid w:val="005D0365"/>
    <w:rsid w:val="005D2C57"/>
    <w:rsid w:val="005D3373"/>
    <w:rsid w:val="005D5CFD"/>
    <w:rsid w:val="005D67E5"/>
    <w:rsid w:val="005D6E6A"/>
    <w:rsid w:val="005D6F32"/>
    <w:rsid w:val="005E1473"/>
    <w:rsid w:val="005E1644"/>
    <w:rsid w:val="005E1BB7"/>
    <w:rsid w:val="005E30D8"/>
    <w:rsid w:val="005E39B2"/>
    <w:rsid w:val="005E53B6"/>
    <w:rsid w:val="005E717F"/>
    <w:rsid w:val="005E7387"/>
    <w:rsid w:val="005E7A17"/>
    <w:rsid w:val="005F05C2"/>
    <w:rsid w:val="005F2059"/>
    <w:rsid w:val="005F4355"/>
    <w:rsid w:val="005F6D79"/>
    <w:rsid w:val="005F6F05"/>
    <w:rsid w:val="005F70BB"/>
    <w:rsid w:val="005F7BE6"/>
    <w:rsid w:val="006008EF"/>
    <w:rsid w:val="00601236"/>
    <w:rsid w:val="006043FB"/>
    <w:rsid w:val="00604CDA"/>
    <w:rsid w:val="0060623F"/>
    <w:rsid w:val="00607FA9"/>
    <w:rsid w:val="00610819"/>
    <w:rsid w:val="00611503"/>
    <w:rsid w:val="006128C1"/>
    <w:rsid w:val="00612CEF"/>
    <w:rsid w:val="00616F7F"/>
    <w:rsid w:val="00617FF2"/>
    <w:rsid w:val="00622524"/>
    <w:rsid w:val="00630E08"/>
    <w:rsid w:val="00632D83"/>
    <w:rsid w:val="0063365B"/>
    <w:rsid w:val="00633E24"/>
    <w:rsid w:val="00634791"/>
    <w:rsid w:val="00635591"/>
    <w:rsid w:val="00636C55"/>
    <w:rsid w:val="00636D04"/>
    <w:rsid w:val="00644AA4"/>
    <w:rsid w:val="00645766"/>
    <w:rsid w:val="006507F3"/>
    <w:rsid w:val="0065651E"/>
    <w:rsid w:val="0065667B"/>
    <w:rsid w:val="00656C90"/>
    <w:rsid w:val="006604F8"/>
    <w:rsid w:val="0066252E"/>
    <w:rsid w:val="00662928"/>
    <w:rsid w:val="00664563"/>
    <w:rsid w:val="00664A9C"/>
    <w:rsid w:val="0066586A"/>
    <w:rsid w:val="00674F83"/>
    <w:rsid w:val="00677D45"/>
    <w:rsid w:val="006809FC"/>
    <w:rsid w:val="0068261B"/>
    <w:rsid w:val="00683C33"/>
    <w:rsid w:val="00684B55"/>
    <w:rsid w:val="006924C1"/>
    <w:rsid w:val="0069256E"/>
    <w:rsid w:val="006A10EF"/>
    <w:rsid w:val="006A318D"/>
    <w:rsid w:val="006A4071"/>
    <w:rsid w:val="006A5B50"/>
    <w:rsid w:val="006B3215"/>
    <w:rsid w:val="006B58D3"/>
    <w:rsid w:val="006B5A18"/>
    <w:rsid w:val="006C06A8"/>
    <w:rsid w:val="006C1314"/>
    <w:rsid w:val="006C17BA"/>
    <w:rsid w:val="006C1C80"/>
    <w:rsid w:val="006C2CF7"/>
    <w:rsid w:val="006C571E"/>
    <w:rsid w:val="006D5312"/>
    <w:rsid w:val="006D733A"/>
    <w:rsid w:val="006E06F1"/>
    <w:rsid w:val="006E146E"/>
    <w:rsid w:val="006E1C00"/>
    <w:rsid w:val="006E33A8"/>
    <w:rsid w:val="006E3D04"/>
    <w:rsid w:val="006E4771"/>
    <w:rsid w:val="006F1580"/>
    <w:rsid w:val="006F5490"/>
    <w:rsid w:val="006F6A00"/>
    <w:rsid w:val="006F7617"/>
    <w:rsid w:val="006F764C"/>
    <w:rsid w:val="007004E7"/>
    <w:rsid w:val="00702493"/>
    <w:rsid w:val="00703485"/>
    <w:rsid w:val="007041BE"/>
    <w:rsid w:val="00707D12"/>
    <w:rsid w:val="00712046"/>
    <w:rsid w:val="007137BF"/>
    <w:rsid w:val="00716E62"/>
    <w:rsid w:val="00717540"/>
    <w:rsid w:val="00720CC3"/>
    <w:rsid w:val="00721366"/>
    <w:rsid w:val="0072179E"/>
    <w:rsid w:val="00721FD3"/>
    <w:rsid w:val="007237BA"/>
    <w:rsid w:val="0072444C"/>
    <w:rsid w:val="00727ADF"/>
    <w:rsid w:val="00730943"/>
    <w:rsid w:val="00730D46"/>
    <w:rsid w:val="00734BA7"/>
    <w:rsid w:val="00736AD5"/>
    <w:rsid w:val="0074698A"/>
    <w:rsid w:val="007513D1"/>
    <w:rsid w:val="007516EA"/>
    <w:rsid w:val="007517B1"/>
    <w:rsid w:val="00751A13"/>
    <w:rsid w:val="00755794"/>
    <w:rsid w:val="00756CFC"/>
    <w:rsid w:val="00760010"/>
    <w:rsid w:val="007623F7"/>
    <w:rsid w:val="0076315B"/>
    <w:rsid w:val="00763EDE"/>
    <w:rsid w:val="007665F5"/>
    <w:rsid w:val="007673AA"/>
    <w:rsid w:val="00767C55"/>
    <w:rsid w:val="00772D1B"/>
    <w:rsid w:val="0077453B"/>
    <w:rsid w:val="00774F14"/>
    <w:rsid w:val="00777F1C"/>
    <w:rsid w:val="00782199"/>
    <w:rsid w:val="0078230C"/>
    <w:rsid w:val="0078434C"/>
    <w:rsid w:val="00784FFB"/>
    <w:rsid w:val="00785314"/>
    <w:rsid w:val="00785FCC"/>
    <w:rsid w:val="007864BD"/>
    <w:rsid w:val="00787748"/>
    <w:rsid w:val="00793370"/>
    <w:rsid w:val="00794FFE"/>
    <w:rsid w:val="007971F4"/>
    <w:rsid w:val="007A21E4"/>
    <w:rsid w:val="007A37FA"/>
    <w:rsid w:val="007A42AD"/>
    <w:rsid w:val="007B4989"/>
    <w:rsid w:val="007B5EE8"/>
    <w:rsid w:val="007B655E"/>
    <w:rsid w:val="007B7DCC"/>
    <w:rsid w:val="007C1433"/>
    <w:rsid w:val="007C216E"/>
    <w:rsid w:val="007C274D"/>
    <w:rsid w:val="007C3EE4"/>
    <w:rsid w:val="007C6A3E"/>
    <w:rsid w:val="007C7042"/>
    <w:rsid w:val="007D0BC6"/>
    <w:rsid w:val="007D1C13"/>
    <w:rsid w:val="007D35DF"/>
    <w:rsid w:val="007D5617"/>
    <w:rsid w:val="007D6869"/>
    <w:rsid w:val="007D6C00"/>
    <w:rsid w:val="007E1178"/>
    <w:rsid w:val="007E6DC8"/>
    <w:rsid w:val="007E7356"/>
    <w:rsid w:val="007F1867"/>
    <w:rsid w:val="007F5051"/>
    <w:rsid w:val="008017D2"/>
    <w:rsid w:val="00802775"/>
    <w:rsid w:val="00802776"/>
    <w:rsid w:val="008033C4"/>
    <w:rsid w:val="00805E81"/>
    <w:rsid w:val="00812112"/>
    <w:rsid w:val="00813ADB"/>
    <w:rsid w:val="008143DF"/>
    <w:rsid w:val="0081463D"/>
    <w:rsid w:val="00814A5C"/>
    <w:rsid w:val="008156C2"/>
    <w:rsid w:val="00815E8E"/>
    <w:rsid w:val="008223E1"/>
    <w:rsid w:val="00823F1E"/>
    <w:rsid w:val="00824A43"/>
    <w:rsid w:val="00825921"/>
    <w:rsid w:val="008301DC"/>
    <w:rsid w:val="00831583"/>
    <w:rsid w:val="00832555"/>
    <w:rsid w:val="00833D4E"/>
    <w:rsid w:val="008354D6"/>
    <w:rsid w:val="008376E5"/>
    <w:rsid w:val="00837B52"/>
    <w:rsid w:val="008415F7"/>
    <w:rsid w:val="0085243D"/>
    <w:rsid w:val="0085246B"/>
    <w:rsid w:val="00857514"/>
    <w:rsid w:val="0086134F"/>
    <w:rsid w:val="00861BDF"/>
    <w:rsid w:val="0086211C"/>
    <w:rsid w:val="0086573E"/>
    <w:rsid w:val="00866197"/>
    <w:rsid w:val="008670B1"/>
    <w:rsid w:val="0086785C"/>
    <w:rsid w:val="00867C47"/>
    <w:rsid w:val="0087357E"/>
    <w:rsid w:val="00874CB0"/>
    <w:rsid w:val="0087512C"/>
    <w:rsid w:val="0087573A"/>
    <w:rsid w:val="008759EE"/>
    <w:rsid w:val="00875A7E"/>
    <w:rsid w:val="008773B0"/>
    <w:rsid w:val="00885966"/>
    <w:rsid w:val="00887857"/>
    <w:rsid w:val="00891528"/>
    <w:rsid w:val="008924FB"/>
    <w:rsid w:val="00892CD2"/>
    <w:rsid w:val="00896F72"/>
    <w:rsid w:val="008A2AD7"/>
    <w:rsid w:val="008A3781"/>
    <w:rsid w:val="008A44F4"/>
    <w:rsid w:val="008B0216"/>
    <w:rsid w:val="008B3D65"/>
    <w:rsid w:val="008B5723"/>
    <w:rsid w:val="008C07D0"/>
    <w:rsid w:val="008C11E8"/>
    <w:rsid w:val="008C4336"/>
    <w:rsid w:val="008C6CC6"/>
    <w:rsid w:val="008D0FD6"/>
    <w:rsid w:val="008D3005"/>
    <w:rsid w:val="008D4D28"/>
    <w:rsid w:val="008D66FA"/>
    <w:rsid w:val="008D7613"/>
    <w:rsid w:val="008E35CD"/>
    <w:rsid w:val="008E58C0"/>
    <w:rsid w:val="008F0E24"/>
    <w:rsid w:val="008F14C2"/>
    <w:rsid w:val="008F357B"/>
    <w:rsid w:val="008F3955"/>
    <w:rsid w:val="008F49D2"/>
    <w:rsid w:val="008F73A1"/>
    <w:rsid w:val="00901A7F"/>
    <w:rsid w:val="00902E9E"/>
    <w:rsid w:val="00903C7C"/>
    <w:rsid w:val="009055D8"/>
    <w:rsid w:val="0090768F"/>
    <w:rsid w:val="00907943"/>
    <w:rsid w:val="00920748"/>
    <w:rsid w:val="009226EF"/>
    <w:rsid w:val="0092340F"/>
    <w:rsid w:val="009234E5"/>
    <w:rsid w:val="00924817"/>
    <w:rsid w:val="009408BA"/>
    <w:rsid w:val="009411A8"/>
    <w:rsid w:val="00944EC0"/>
    <w:rsid w:val="00945BD4"/>
    <w:rsid w:val="009573B0"/>
    <w:rsid w:val="00957827"/>
    <w:rsid w:val="00963F5F"/>
    <w:rsid w:val="009670E2"/>
    <w:rsid w:val="00970FC3"/>
    <w:rsid w:val="00972F6A"/>
    <w:rsid w:val="00973DA1"/>
    <w:rsid w:val="009750AA"/>
    <w:rsid w:val="00975A07"/>
    <w:rsid w:val="009821A8"/>
    <w:rsid w:val="00984A2B"/>
    <w:rsid w:val="00985979"/>
    <w:rsid w:val="0098602F"/>
    <w:rsid w:val="009909A8"/>
    <w:rsid w:val="0099281B"/>
    <w:rsid w:val="009971A0"/>
    <w:rsid w:val="00997958"/>
    <w:rsid w:val="009A24D0"/>
    <w:rsid w:val="009A5690"/>
    <w:rsid w:val="009A680E"/>
    <w:rsid w:val="009B1AB0"/>
    <w:rsid w:val="009B2B04"/>
    <w:rsid w:val="009B48A8"/>
    <w:rsid w:val="009B66B3"/>
    <w:rsid w:val="009B7D48"/>
    <w:rsid w:val="009C5D8F"/>
    <w:rsid w:val="009D0F9F"/>
    <w:rsid w:val="009D1AF6"/>
    <w:rsid w:val="009D1E14"/>
    <w:rsid w:val="009D6067"/>
    <w:rsid w:val="009D66D2"/>
    <w:rsid w:val="009D7745"/>
    <w:rsid w:val="009D7754"/>
    <w:rsid w:val="009E1AA0"/>
    <w:rsid w:val="009E1B73"/>
    <w:rsid w:val="009E4B54"/>
    <w:rsid w:val="009E4D04"/>
    <w:rsid w:val="009E5CF7"/>
    <w:rsid w:val="009F0C7D"/>
    <w:rsid w:val="009F23F2"/>
    <w:rsid w:val="009F409B"/>
    <w:rsid w:val="009F6A70"/>
    <w:rsid w:val="009F7828"/>
    <w:rsid w:val="00A001C9"/>
    <w:rsid w:val="00A00F82"/>
    <w:rsid w:val="00A01E07"/>
    <w:rsid w:val="00A02B3A"/>
    <w:rsid w:val="00A0429D"/>
    <w:rsid w:val="00A0490E"/>
    <w:rsid w:val="00A15D12"/>
    <w:rsid w:val="00A1659D"/>
    <w:rsid w:val="00A1778C"/>
    <w:rsid w:val="00A23244"/>
    <w:rsid w:val="00A242EC"/>
    <w:rsid w:val="00A24657"/>
    <w:rsid w:val="00A24744"/>
    <w:rsid w:val="00A27647"/>
    <w:rsid w:val="00A30035"/>
    <w:rsid w:val="00A308A4"/>
    <w:rsid w:val="00A30B3A"/>
    <w:rsid w:val="00A33E25"/>
    <w:rsid w:val="00A342EB"/>
    <w:rsid w:val="00A357EE"/>
    <w:rsid w:val="00A3783C"/>
    <w:rsid w:val="00A44879"/>
    <w:rsid w:val="00A44B76"/>
    <w:rsid w:val="00A44C3E"/>
    <w:rsid w:val="00A4623C"/>
    <w:rsid w:val="00A46670"/>
    <w:rsid w:val="00A4718F"/>
    <w:rsid w:val="00A47BEB"/>
    <w:rsid w:val="00A5322D"/>
    <w:rsid w:val="00A535C1"/>
    <w:rsid w:val="00A53DA6"/>
    <w:rsid w:val="00A55853"/>
    <w:rsid w:val="00A55E4B"/>
    <w:rsid w:val="00A56B5B"/>
    <w:rsid w:val="00A57491"/>
    <w:rsid w:val="00A57580"/>
    <w:rsid w:val="00A57E7A"/>
    <w:rsid w:val="00A61F2E"/>
    <w:rsid w:val="00A63CA8"/>
    <w:rsid w:val="00A66894"/>
    <w:rsid w:val="00A66B81"/>
    <w:rsid w:val="00A66E58"/>
    <w:rsid w:val="00A711CA"/>
    <w:rsid w:val="00A73903"/>
    <w:rsid w:val="00A7603B"/>
    <w:rsid w:val="00A8305E"/>
    <w:rsid w:val="00A831E3"/>
    <w:rsid w:val="00A83B77"/>
    <w:rsid w:val="00A84AB6"/>
    <w:rsid w:val="00A9378B"/>
    <w:rsid w:val="00A9641E"/>
    <w:rsid w:val="00AA007C"/>
    <w:rsid w:val="00AA3A66"/>
    <w:rsid w:val="00AA3FF8"/>
    <w:rsid w:val="00AA4878"/>
    <w:rsid w:val="00AA4BB9"/>
    <w:rsid w:val="00AA6AD1"/>
    <w:rsid w:val="00AA7558"/>
    <w:rsid w:val="00AA7CE8"/>
    <w:rsid w:val="00AB08C6"/>
    <w:rsid w:val="00AB3E2F"/>
    <w:rsid w:val="00AB4DE1"/>
    <w:rsid w:val="00AC0091"/>
    <w:rsid w:val="00AC0CDF"/>
    <w:rsid w:val="00AC0E45"/>
    <w:rsid w:val="00AC0F9B"/>
    <w:rsid w:val="00AC544D"/>
    <w:rsid w:val="00AC7115"/>
    <w:rsid w:val="00AC7246"/>
    <w:rsid w:val="00AC75BD"/>
    <w:rsid w:val="00AD0C1A"/>
    <w:rsid w:val="00AD168F"/>
    <w:rsid w:val="00AD2199"/>
    <w:rsid w:val="00AD3C60"/>
    <w:rsid w:val="00AE0EB7"/>
    <w:rsid w:val="00AE545C"/>
    <w:rsid w:val="00AF1EC7"/>
    <w:rsid w:val="00AF30D1"/>
    <w:rsid w:val="00AF6035"/>
    <w:rsid w:val="00AF6141"/>
    <w:rsid w:val="00AF763E"/>
    <w:rsid w:val="00B03A51"/>
    <w:rsid w:val="00B054ED"/>
    <w:rsid w:val="00B058EE"/>
    <w:rsid w:val="00B064B5"/>
    <w:rsid w:val="00B109DA"/>
    <w:rsid w:val="00B10E33"/>
    <w:rsid w:val="00B10F32"/>
    <w:rsid w:val="00B12E30"/>
    <w:rsid w:val="00B17B83"/>
    <w:rsid w:val="00B210B8"/>
    <w:rsid w:val="00B21A16"/>
    <w:rsid w:val="00B220E5"/>
    <w:rsid w:val="00B27BA6"/>
    <w:rsid w:val="00B315B9"/>
    <w:rsid w:val="00B33055"/>
    <w:rsid w:val="00B33766"/>
    <w:rsid w:val="00B36318"/>
    <w:rsid w:val="00B36EEC"/>
    <w:rsid w:val="00B37375"/>
    <w:rsid w:val="00B37ACA"/>
    <w:rsid w:val="00B4058D"/>
    <w:rsid w:val="00B419B0"/>
    <w:rsid w:val="00B41FF9"/>
    <w:rsid w:val="00B45173"/>
    <w:rsid w:val="00B4560B"/>
    <w:rsid w:val="00B46786"/>
    <w:rsid w:val="00B5090C"/>
    <w:rsid w:val="00B51039"/>
    <w:rsid w:val="00B51B85"/>
    <w:rsid w:val="00B52104"/>
    <w:rsid w:val="00B541E7"/>
    <w:rsid w:val="00B54640"/>
    <w:rsid w:val="00B55C20"/>
    <w:rsid w:val="00B60B95"/>
    <w:rsid w:val="00B613EA"/>
    <w:rsid w:val="00B61DFA"/>
    <w:rsid w:val="00B75BE2"/>
    <w:rsid w:val="00B7602F"/>
    <w:rsid w:val="00B77145"/>
    <w:rsid w:val="00B83DAB"/>
    <w:rsid w:val="00B854C1"/>
    <w:rsid w:val="00B85615"/>
    <w:rsid w:val="00B870AC"/>
    <w:rsid w:val="00B90E4F"/>
    <w:rsid w:val="00B92334"/>
    <w:rsid w:val="00B93C77"/>
    <w:rsid w:val="00B96CEA"/>
    <w:rsid w:val="00B97224"/>
    <w:rsid w:val="00BA1F44"/>
    <w:rsid w:val="00BA2172"/>
    <w:rsid w:val="00BA3F9A"/>
    <w:rsid w:val="00BA571B"/>
    <w:rsid w:val="00BB0C87"/>
    <w:rsid w:val="00BB11B8"/>
    <w:rsid w:val="00BB1DDA"/>
    <w:rsid w:val="00BB4B30"/>
    <w:rsid w:val="00BB5C39"/>
    <w:rsid w:val="00BB74CA"/>
    <w:rsid w:val="00BB7B5B"/>
    <w:rsid w:val="00BD2049"/>
    <w:rsid w:val="00BD3CA7"/>
    <w:rsid w:val="00BD4FF7"/>
    <w:rsid w:val="00BD58F1"/>
    <w:rsid w:val="00BD7C9E"/>
    <w:rsid w:val="00BE103D"/>
    <w:rsid w:val="00BE46FB"/>
    <w:rsid w:val="00BE587D"/>
    <w:rsid w:val="00BF4283"/>
    <w:rsid w:val="00BF532B"/>
    <w:rsid w:val="00C023BB"/>
    <w:rsid w:val="00C06B2A"/>
    <w:rsid w:val="00C071B0"/>
    <w:rsid w:val="00C07F70"/>
    <w:rsid w:val="00C07FDD"/>
    <w:rsid w:val="00C10CF3"/>
    <w:rsid w:val="00C122EF"/>
    <w:rsid w:val="00C12E9D"/>
    <w:rsid w:val="00C13743"/>
    <w:rsid w:val="00C17C48"/>
    <w:rsid w:val="00C223E5"/>
    <w:rsid w:val="00C34C5D"/>
    <w:rsid w:val="00C35739"/>
    <w:rsid w:val="00C369FC"/>
    <w:rsid w:val="00C37197"/>
    <w:rsid w:val="00C43643"/>
    <w:rsid w:val="00C51D93"/>
    <w:rsid w:val="00C51F48"/>
    <w:rsid w:val="00C521B4"/>
    <w:rsid w:val="00C53B18"/>
    <w:rsid w:val="00C57389"/>
    <w:rsid w:val="00C600F7"/>
    <w:rsid w:val="00C64E83"/>
    <w:rsid w:val="00C64F32"/>
    <w:rsid w:val="00C657ED"/>
    <w:rsid w:val="00C721EF"/>
    <w:rsid w:val="00C77BD1"/>
    <w:rsid w:val="00C80B74"/>
    <w:rsid w:val="00C826E2"/>
    <w:rsid w:val="00C827FC"/>
    <w:rsid w:val="00C82DAA"/>
    <w:rsid w:val="00C82ED2"/>
    <w:rsid w:val="00C83C89"/>
    <w:rsid w:val="00C85F1B"/>
    <w:rsid w:val="00C865EE"/>
    <w:rsid w:val="00C871F3"/>
    <w:rsid w:val="00C8790B"/>
    <w:rsid w:val="00C92443"/>
    <w:rsid w:val="00C92C9A"/>
    <w:rsid w:val="00C92E40"/>
    <w:rsid w:val="00C9556C"/>
    <w:rsid w:val="00C95B91"/>
    <w:rsid w:val="00C967FC"/>
    <w:rsid w:val="00C96B40"/>
    <w:rsid w:val="00C97B3B"/>
    <w:rsid w:val="00CA14B2"/>
    <w:rsid w:val="00CA231B"/>
    <w:rsid w:val="00CA2AAA"/>
    <w:rsid w:val="00CA3636"/>
    <w:rsid w:val="00CA616D"/>
    <w:rsid w:val="00CA74F6"/>
    <w:rsid w:val="00CA7617"/>
    <w:rsid w:val="00CA7D9D"/>
    <w:rsid w:val="00CB0890"/>
    <w:rsid w:val="00CB16E2"/>
    <w:rsid w:val="00CB6B44"/>
    <w:rsid w:val="00CB75FE"/>
    <w:rsid w:val="00CC2E14"/>
    <w:rsid w:val="00CC3863"/>
    <w:rsid w:val="00CC7956"/>
    <w:rsid w:val="00CC7FEC"/>
    <w:rsid w:val="00CD099D"/>
    <w:rsid w:val="00CD2A96"/>
    <w:rsid w:val="00CD2C1D"/>
    <w:rsid w:val="00CD3435"/>
    <w:rsid w:val="00CD4A3D"/>
    <w:rsid w:val="00CD66F8"/>
    <w:rsid w:val="00CE0BC2"/>
    <w:rsid w:val="00CE3B14"/>
    <w:rsid w:val="00CE47D3"/>
    <w:rsid w:val="00CE5073"/>
    <w:rsid w:val="00CF04B4"/>
    <w:rsid w:val="00CF0AA4"/>
    <w:rsid w:val="00CF10D0"/>
    <w:rsid w:val="00CF219C"/>
    <w:rsid w:val="00D00E04"/>
    <w:rsid w:val="00D01EB4"/>
    <w:rsid w:val="00D02C8C"/>
    <w:rsid w:val="00D0317F"/>
    <w:rsid w:val="00D07853"/>
    <w:rsid w:val="00D07F7D"/>
    <w:rsid w:val="00D10F36"/>
    <w:rsid w:val="00D11026"/>
    <w:rsid w:val="00D11313"/>
    <w:rsid w:val="00D12D3F"/>
    <w:rsid w:val="00D22138"/>
    <w:rsid w:val="00D2417F"/>
    <w:rsid w:val="00D24E7D"/>
    <w:rsid w:val="00D27F29"/>
    <w:rsid w:val="00D33BED"/>
    <w:rsid w:val="00D3469A"/>
    <w:rsid w:val="00D36BB3"/>
    <w:rsid w:val="00D36F22"/>
    <w:rsid w:val="00D3756B"/>
    <w:rsid w:val="00D42A63"/>
    <w:rsid w:val="00D436FE"/>
    <w:rsid w:val="00D4701D"/>
    <w:rsid w:val="00D47F80"/>
    <w:rsid w:val="00D5301E"/>
    <w:rsid w:val="00D54190"/>
    <w:rsid w:val="00D55599"/>
    <w:rsid w:val="00D57512"/>
    <w:rsid w:val="00D61945"/>
    <w:rsid w:val="00D643F8"/>
    <w:rsid w:val="00D70859"/>
    <w:rsid w:val="00D715B4"/>
    <w:rsid w:val="00D740F6"/>
    <w:rsid w:val="00D74170"/>
    <w:rsid w:val="00D74F1F"/>
    <w:rsid w:val="00D75D55"/>
    <w:rsid w:val="00D77FBE"/>
    <w:rsid w:val="00D837D1"/>
    <w:rsid w:val="00D8772F"/>
    <w:rsid w:val="00D95CB1"/>
    <w:rsid w:val="00D95CCF"/>
    <w:rsid w:val="00DA33A2"/>
    <w:rsid w:val="00DA47BB"/>
    <w:rsid w:val="00DA7624"/>
    <w:rsid w:val="00DB1B2F"/>
    <w:rsid w:val="00DB3D58"/>
    <w:rsid w:val="00DB49B7"/>
    <w:rsid w:val="00DB5CCE"/>
    <w:rsid w:val="00DC10EF"/>
    <w:rsid w:val="00DC2697"/>
    <w:rsid w:val="00DD3BAA"/>
    <w:rsid w:val="00DD4853"/>
    <w:rsid w:val="00DD5874"/>
    <w:rsid w:val="00DD5EA4"/>
    <w:rsid w:val="00DD7370"/>
    <w:rsid w:val="00DE0095"/>
    <w:rsid w:val="00DE0124"/>
    <w:rsid w:val="00DE0178"/>
    <w:rsid w:val="00DE0BA8"/>
    <w:rsid w:val="00DE2439"/>
    <w:rsid w:val="00DE6404"/>
    <w:rsid w:val="00DF0B14"/>
    <w:rsid w:val="00DF3ED3"/>
    <w:rsid w:val="00DF44E4"/>
    <w:rsid w:val="00DF6352"/>
    <w:rsid w:val="00DF63F2"/>
    <w:rsid w:val="00DF79AC"/>
    <w:rsid w:val="00E03D02"/>
    <w:rsid w:val="00E05696"/>
    <w:rsid w:val="00E0673E"/>
    <w:rsid w:val="00E07F3E"/>
    <w:rsid w:val="00E12933"/>
    <w:rsid w:val="00E1384D"/>
    <w:rsid w:val="00E15564"/>
    <w:rsid w:val="00E20399"/>
    <w:rsid w:val="00E20582"/>
    <w:rsid w:val="00E232BC"/>
    <w:rsid w:val="00E23CC4"/>
    <w:rsid w:val="00E248E2"/>
    <w:rsid w:val="00E279FC"/>
    <w:rsid w:val="00E30687"/>
    <w:rsid w:val="00E357F6"/>
    <w:rsid w:val="00E409A1"/>
    <w:rsid w:val="00E42266"/>
    <w:rsid w:val="00E42655"/>
    <w:rsid w:val="00E427AC"/>
    <w:rsid w:val="00E4313E"/>
    <w:rsid w:val="00E4389E"/>
    <w:rsid w:val="00E46127"/>
    <w:rsid w:val="00E50DAD"/>
    <w:rsid w:val="00E52635"/>
    <w:rsid w:val="00E52DA4"/>
    <w:rsid w:val="00E53388"/>
    <w:rsid w:val="00E5474D"/>
    <w:rsid w:val="00E57441"/>
    <w:rsid w:val="00E63F68"/>
    <w:rsid w:val="00E74375"/>
    <w:rsid w:val="00E763D5"/>
    <w:rsid w:val="00E81A26"/>
    <w:rsid w:val="00E85D29"/>
    <w:rsid w:val="00E87DC0"/>
    <w:rsid w:val="00E94F2E"/>
    <w:rsid w:val="00E95AB3"/>
    <w:rsid w:val="00E95B41"/>
    <w:rsid w:val="00E963B9"/>
    <w:rsid w:val="00EA0066"/>
    <w:rsid w:val="00EA06B9"/>
    <w:rsid w:val="00EA2FAE"/>
    <w:rsid w:val="00EA3005"/>
    <w:rsid w:val="00EA3AFF"/>
    <w:rsid w:val="00EA4FAA"/>
    <w:rsid w:val="00EA5AAF"/>
    <w:rsid w:val="00EB43A0"/>
    <w:rsid w:val="00EB5B56"/>
    <w:rsid w:val="00EC45C8"/>
    <w:rsid w:val="00EC4D57"/>
    <w:rsid w:val="00ED02DB"/>
    <w:rsid w:val="00ED1562"/>
    <w:rsid w:val="00ED1BF5"/>
    <w:rsid w:val="00ED1CAC"/>
    <w:rsid w:val="00ED2E22"/>
    <w:rsid w:val="00ED4593"/>
    <w:rsid w:val="00ED5D4A"/>
    <w:rsid w:val="00ED640F"/>
    <w:rsid w:val="00ED67CA"/>
    <w:rsid w:val="00ED72DC"/>
    <w:rsid w:val="00EE3B4E"/>
    <w:rsid w:val="00EE6A85"/>
    <w:rsid w:val="00EE7910"/>
    <w:rsid w:val="00EF404C"/>
    <w:rsid w:val="00EF4174"/>
    <w:rsid w:val="00EF5440"/>
    <w:rsid w:val="00EF77C5"/>
    <w:rsid w:val="00F02EB4"/>
    <w:rsid w:val="00F033F2"/>
    <w:rsid w:val="00F056F5"/>
    <w:rsid w:val="00F06C4D"/>
    <w:rsid w:val="00F071BE"/>
    <w:rsid w:val="00F12C63"/>
    <w:rsid w:val="00F13E72"/>
    <w:rsid w:val="00F16DD7"/>
    <w:rsid w:val="00F20096"/>
    <w:rsid w:val="00F2253A"/>
    <w:rsid w:val="00F22A29"/>
    <w:rsid w:val="00F260A5"/>
    <w:rsid w:val="00F2794B"/>
    <w:rsid w:val="00F32BBF"/>
    <w:rsid w:val="00F32DB3"/>
    <w:rsid w:val="00F3376E"/>
    <w:rsid w:val="00F33A92"/>
    <w:rsid w:val="00F34664"/>
    <w:rsid w:val="00F3572E"/>
    <w:rsid w:val="00F36278"/>
    <w:rsid w:val="00F373B7"/>
    <w:rsid w:val="00F40090"/>
    <w:rsid w:val="00F40C8C"/>
    <w:rsid w:val="00F41499"/>
    <w:rsid w:val="00F41C62"/>
    <w:rsid w:val="00F421DF"/>
    <w:rsid w:val="00F44261"/>
    <w:rsid w:val="00F4438B"/>
    <w:rsid w:val="00F448E1"/>
    <w:rsid w:val="00F46E48"/>
    <w:rsid w:val="00F52CE4"/>
    <w:rsid w:val="00F54FD6"/>
    <w:rsid w:val="00F55D2D"/>
    <w:rsid w:val="00F60135"/>
    <w:rsid w:val="00F6353D"/>
    <w:rsid w:val="00F637F6"/>
    <w:rsid w:val="00F74BB2"/>
    <w:rsid w:val="00F81C99"/>
    <w:rsid w:val="00F82B69"/>
    <w:rsid w:val="00F84936"/>
    <w:rsid w:val="00F84CA0"/>
    <w:rsid w:val="00F84DA0"/>
    <w:rsid w:val="00F84F99"/>
    <w:rsid w:val="00F85C29"/>
    <w:rsid w:val="00F91DA0"/>
    <w:rsid w:val="00F924BD"/>
    <w:rsid w:val="00F97431"/>
    <w:rsid w:val="00F97F6C"/>
    <w:rsid w:val="00FA0B11"/>
    <w:rsid w:val="00FA1805"/>
    <w:rsid w:val="00FA1F9D"/>
    <w:rsid w:val="00FA2FAA"/>
    <w:rsid w:val="00FA42AC"/>
    <w:rsid w:val="00FA47EF"/>
    <w:rsid w:val="00FA6EF0"/>
    <w:rsid w:val="00FA7B05"/>
    <w:rsid w:val="00FA7D6D"/>
    <w:rsid w:val="00FB08C6"/>
    <w:rsid w:val="00FB26B5"/>
    <w:rsid w:val="00FB39EB"/>
    <w:rsid w:val="00FC5ECC"/>
    <w:rsid w:val="00FD0DF5"/>
    <w:rsid w:val="00FD1EA5"/>
    <w:rsid w:val="00FD2BEC"/>
    <w:rsid w:val="00FD3036"/>
    <w:rsid w:val="00FD4EB7"/>
    <w:rsid w:val="00FD7411"/>
    <w:rsid w:val="00FD78EE"/>
    <w:rsid w:val="00FD7A48"/>
    <w:rsid w:val="00FE0927"/>
    <w:rsid w:val="00FE21D7"/>
    <w:rsid w:val="00FE4A35"/>
    <w:rsid w:val="00FE5D28"/>
    <w:rsid w:val="00FE7AA2"/>
    <w:rsid w:val="00FF1D0B"/>
    <w:rsid w:val="00FF2704"/>
    <w:rsid w:val="00FF27D3"/>
    <w:rsid w:val="00FF2D42"/>
    <w:rsid w:val="00FF3144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5252"/>
    <w:pPr>
      <w:spacing w:before="480" w:after="0"/>
      <w:contextualSpacing/>
      <w:outlineLvl w:val="0"/>
    </w:pPr>
    <w:rPr>
      <w:rFonts w:asciiTheme="majorHAnsi" w:eastAsiaTheme="minorEastAsia" w:hAnsiTheme="majorHAnsi" w:cs="Times New Roman"/>
      <w:smallCaps/>
      <w:spacing w:val="5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5252"/>
    <w:rPr>
      <w:rFonts w:asciiTheme="majorHAnsi" w:eastAsiaTheme="minorEastAsia" w:hAnsiTheme="majorHAnsi" w:cs="Times New Roman"/>
      <w:smallCaps/>
      <w:spacing w:val="5"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5252"/>
    <w:pPr>
      <w:spacing w:before="480" w:after="0"/>
      <w:contextualSpacing/>
      <w:outlineLvl w:val="0"/>
    </w:pPr>
    <w:rPr>
      <w:rFonts w:asciiTheme="majorHAnsi" w:eastAsiaTheme="minorEastAsia" w:hAnsiTheme="majorHAnsi" w:cs="Times New Roman"/>
      <w:smallCaps/>
      <w:spacing w:val="5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5252"/>
    <w:rPr>
      <w:rFonts w:asciiTheme="majorHAnsi" w:eastAsiaTheme="minorEastAsia" w:hAnsiTheme="majorHAnsi" w:cs="Times New Roman"/>
      <w:smallCaps/>
      <w:spacing w:val="5"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4</cp:revision>
  <dcterms:created xsi:type="dcterms:W3CDTF">2015-05-31T16:09:00Z</dcterms:created>
  <dcterms:modified xsi:type="dcterms:W3CDTF">2015-05-31T16:14:00Z</dcterms:modified>
</cp:coreProperties>
</file>